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C4432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 НА МОНТАЖ ГЕНЕРАТОРА</w:t>
      </w:r>
    </w:p>
    <w:p w14:paraId="2033599C">
      <w:pPr>
        <w:jc w:val="center"/>
        <w:rPr>
          <w:b/>
        </w:rPr>
      </w:pPr>
      <w:r>
        <w:rPr>
          <w:b/>
        </w:rPr>
        <w:t>Для Араванского филиала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557"/>
        <w:gridCol w:w="1558"/>
        <w:gridCol w:w="1558"/>
        <w:gridCol w:w="1558"/>
      </w:tblGrid>
      <w:tr w14:paraId="69F2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DF38A34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#</w:t>
            </w:r>
          </w:p>
        </w:tc>
        <w:tc>
          <w:tcPr>
            <w:tcW w:w="2126" w:type="dxa"/>
          </w:tcPr>
          <w:p w14:paraId="41A3C6C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57" w:type="dxa"/>
          </w:tcPr>
          <w:p w14:paraId="42BCD6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1558" w:type="dxa"/>
          </w:tcPr>
          <w:p w14:paraId="6F3120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558" w:type="dxa"/>
          </w:tcPr>
          <w:p w14:paraId="7EEDC7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Цена за ед</w:t>
            </w:r>
          </w:p>
        </w:tc>
        <w:tc>
          <w:tcPr>
            <w:tcW w:w="1558" w:type="dxa"/>
          </w:tcPr>
          <w:p w14:paraId="7696FE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14:paraId="5462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FCA2A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5FF1929A">
            <w:pPr>
              <w:spacing w:after="0" w:line="240" w:lineRule="auto"/>
              <w:jc w:val="center"/>
              <w:rPr>
                <w:b/>
              </w:rPr>
            </w:pPr>
            <w:r>
              <w:t>Пластический гибкий провод для передачи размером 4мхбм</w:t>
            </w:r>
          </w:p>
        </w:tc>
        <w:tc>
          <w:tcPr>
            <w:tcW w:w="1557" w:type="dxa"/>
          </w:tcPr>
          <w:p w14:paraId="5C5258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1558" w:type="dxa"/>
          </w:tcPr>
          <w:p w14:paraId="3AF7A5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8" w:type="dxa"/>
          </w:tcPr>
          <w:p w14:paraId="6DCF2E6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14FAFE9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25A8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13417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3E698968">
            <w:pPr>
              <w:spacing w:after="0" w:line="240" w:lineRule="auto"/>
              <w:jc w:val="center"/>
            </w:pPr>
            <w:r>
              <w:t>Автомат 125 ампер для 3 фазы</w:t>
            </w:r>
          </w:p>
        </w:tc>
        <w:tc>
          <w:tcPr>
            <w:tcW w:w="1557" w:type="dxa"/>
          </w:tcPr>
          <w:p w14:paraId="744F866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1558" w:type="dxa"/>
          </w:tcPr>
          <w:p w14:paraId="0201BC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8" w:type="dxa"/>
          </w:tcPr>
          <w:p w14:paraId="338A34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7A95070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0B77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AE498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</w:tcPr>
          <w:p w14:paraId="4CBF563A">
            <w:pPr>
              <w:spacing w:after="0" w:line="240" w:lineRule="auto"/>
              <w:jc w:val="center"/>
            </w:pPr>
            <w:r>
              <w:t>синтетическое моторное масло</w:t>
            </w:r>
          </w:p>
        </w:tc>
        <w:tc>
          <w:tcPr>
            <w:tcW w:w="1557" w:type="dxa"/>
          </w:tcPr>
          <w:p w14:paraId="38ACB52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1558" w:type="dxa"/>
          </w:tcPr>
          <w:p w14:paraId="441949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8" w:type="dxa"/>
          </w:tcPr>
          <w:p w14:paraId="2CBA7D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316446D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392D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0C7CB9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E6D0D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57" w:type="dxa"/>
          </w:tcPr>
          <w:p w14:paraId="175E7C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2E3C710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76073ED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0D0363A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5F9E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BBC5F7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2EA3A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УслугиРаботы</w:t>
            </w:r>
          </w:p>
        </w:tc>
        <w:tc>
          <w:tcPr>
            <w:tcW w:w="1557" w:type="dxa"/>
          </w:tcPr>
          <w:p w14:paraId="24A1998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60D3D47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5EB219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4642A6B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6177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21184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</w:tcPr>
          <w:p w14:paraId="78F3BE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Монтажные работы</w:t>
            </w:r>
          </w:p>
        </w:tc>
        <w:tc>
          <w:tcPr>
            <w:tcW w:w="1557" w:type="dxa"/>
          </w:tcPr>
          <w:p w14:paraId="7A38EA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Усл.ед.</w:t>
            </w:r>
          </w:p>
        </w:tc>
        <w:tc>
          <w:tcPr>
            <w:tcW w:w="1558" w:type="dxa"/>
          </w:tcPr>
          <w:p w14:paraId="072B4FC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7EC2560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7AAE2F5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59CE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D41AE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1F0109B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Транспортные расходы</w:t>
            </w:r>
          </w:p>
        </w:tc>
        <w:tc>
          <w:tcPr>
            <w:tcW w:w="1557" w:type="dxa"/>
          </w:tcPr>
          <w:p w14:paraId="49CF522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Усл.ед</w:t>
            </w:r>
          </w:p>
        </w:tc>
        <w:tc>
          <w:tcPr>
            <w:tcW w:w="1558" w:type="dxa"/>
          </w:tcPr>
          <w:p w14:paraId="16F5018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42B61A2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73E36D3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67C5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AB358F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1747FD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ИТОГО (с учетом налогов и сборов)</w:t>
            </w:r>
          </w:p>
        </w:tc>
        <w:tc>
          <w:tcPr>
            <w:tcW w:w="1557" w:type="dxa"/>
          </w:tcPr>
          <w:p w14:paraId="3F7C7AB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0A0808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4CAEA34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8" w:type="dxa"/>
          </w:tcPr>
          <w:p w14:paraId="0207FC4A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1ABEE2C4">
      <w:pPr>
        <w:jc w:val="center"/>
        <w:rPr>
          <w:b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F9"/>
    <w:rsid w:val="003244A4"/>
    <w:rsid w:val="0045140B"/>
    <w:rsid w:val="008B53F9"/>
    <w:rsid w:val="00F3277A"/>
    <w:rsid w:val="6693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58</Words>
  <Characters>335</Characters>
  <Lines>2</Lines>
  <Paragraphs>1</Paragraphs>
  <TotalTime>4</TotalTime>
  <ScaleCrop>false</ScaleCrop>
  <LinksUpToDate>false</LinksUpToDate>
  <CharactersWithSpaces>392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2025-11-20T07:53:00Z</dcterms:created>
  <dc:creator>Лома Севаз Севазович</dc:creator>
  <cp:lastModifiedBy>a.aidarov</cp:lastModifiedBy>
  <dcterms:modified xsi:type="dcterms:W3CDTF">2025-11-24T04:30:44Z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5CF6B9AA19F849629FA9802372948BDE_13</vt:lpwstr>
  </property>
</Properties>
</file>